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0FDE" w14:textId="2C057E3E" w:rsidR="00CF2C92" w:rsidRDefault="00E76ABD" w:rsidP="00CF2C92">
      <w:pPr>
        <w:snapToGrid w:val="0"/>
        <w:spacing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E358DB">
        <w:rPr>
          <w:rFonts w:ascii="方正小标宋简体" w:eastAsia="方正小标宋简体" w:hAnsi="仿宋" w:hint="eastAsia"/>
          <w:bCs/>
          <w:sz w:val="44"/>
          <w:szCs w:val="44"/>
        </w:rPr>
        <w:t>山东商务职业学院202</w:t>
      </w:r>
      <w:r w:rsidR="0046515D">
        <w:rPr>
          <w:rFonts w:ascii="方正小标宋简体" w:eastAsia="方正小标宋简体" w:hAnsi="仿宋" w:hint="eastAsia"/>
          <w:bCs/>
          <w:sz w:val="44"/>
          <w:szCs w:val="44"/>
        </w:rPr>
        <w:t>5</w:t>
      </w:r>
      <w:r w:rsidRPr="00E358DB">
        <w:rPr>
          <w:rFonts w:ascii="方正小标宋简体" w:eastAsia="方正小标宋简体" w:hAnsi="仿宋" w:hint="eastAsia"/>
          <w:bCs/>
          <w:sz w:val="44"/>
          <w:szCs w:val="44"/>
        </w:rPr>
        <w:t>年</w:t>
      </w:r>
      <w:r w:rsidR="0046515D">
        <w:rPr>
          <w:rFonts w:ascii="方正小标宋简体" w:eastAsia="方正小标宋简体" w:hAnsi="仿宋" w:hint="eastAsia"/>
          <w:bCs/>
          <w:sz w:val="44"/>
          <w:szCs w:val="44"/>
        </w:rPr>
        <w:t>单招综评</w:t>
      </w:r>
    </w:p>
    <w:p w14:paraId="0099CDF8" w14:textId="08E5DAF8" w:rsidR="00E76ABD" w:rsidRPr="00E358DB" w:rsidRDefault="00E76ABD" w:rsidP="00CF2C92">
      <w:pPr>
        <w:snapToGrid w:val="0"/>
        <w:spacing w:line="560" w:lineRule="exact"/>
        <w:jc w:val="center"/>
        <w:rPr>
          <w:rFonts w:ascii="方正小标宋简体" w:eastAsia="方正小标宋简体" w:hAnsi="仿宋" w:hint="eastAsia"/>
          <w:bCs/>
          <w:sz w:val="44"/>
          <w:szCs w:val="44"/>
        </w:rPr>
      </w:pPr>
      <w:r w:rsidRPr="00E358DB">
        <w:rPr>
          <w:rFonts w:ascii="方正小标宋简体" w:eastAsia="方正小标宋简体" w:hAnsi="仿宋" w:hint="eastAsia"/>
          <w:bCs/>
          <w:sz w:val="44"/>
          <w:szCs w:val="44"/>
        </w:rPr>
        <w:t>考试成绩复核申请表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750"/>
        <w:gridCol w:w="2268"/>
        <w:gridCol w:w="2031"/>
        <w:gridCol w:w="3179"/>
        <w:gridCol w:w="13"/>
      </w:tblGrid>
      <w:tr w:rsidR="0018279C" w:rsidRPr="00D33ED9" w14:paraId="0CCE6F7D" w14:textId="77777777" w:rsidTr="0046515D">
        <w:trPr>
          <w:gridAfter w:val="1"/>
          <w:wAfter w:w="13" w:type="dxa"/>
          <w:trHeight w:val="508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5CE67CAA" w14:textId="7881A0B1" w:rsidR="0018279C" w:rsidRPr="00D33ED9" w:rsidRDefault="0018279C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97810" w14:textId="50AFC3C2" w:rsidR="0018279C" w:rsidRPr="00D33ED9" w:rsidRDefault="0018279C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A8FC7FE" w14:textId="00281772" w:rsidR="0018279C" w:rsidRPr="00D33ED9" w:rsidRDefault="00101F7E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9位</w:t>
            </w:r>
            <w:r w:rsidR="0046515D">
              <w:rPr>
                <w:rFonts w:ascii="仿宋" w:eastAsia="仿宋" w:hAnsi="仿宋" w:hint="eastAsia"/>
                <w:sz w:val="32"/>
                <w:szCs w:val="32"/>
              </w:rPr>
              <w:t>准考证</w:t>
            </w:r>
            <w:r w:rsidR="0018279C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3417B6D9" w14:textId="2409BA7C" w:rsidR="0018279C" w:rsidRPr="00D33ED9" w:rsidRDefault="0018279C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18279C" w:rsidRPr="00D33ED9" w14:paraId="737D639D" w14:textId="77777777" w:rsidTr="0046515D">
        <w:trPr>
          <w:gridAfter w:val="1"/>
          <w:wAfter w:w="13" w:type="dxa"/>
          <w:trHeight w:val="514"/>
          <w:jc w:val="center"/>
        </w:trPr>
        <w:tc>
          <w:tcPr>
            <w:tcW w:w="1976" w:type="dxa"/>
            <w:gridSpan w:val="2"/>
            <w:shd w:val="clear" w:color="auto" w:fill="auto"/>
            <w:vAlign w:val="center"/>
          </w:tcPr>
          <w:p w14:paraId="6863B9BA" w14:textId="62498782" w:rsidR="0018279C" w:rsidRPr="00D33ED9" w:rsidRDefault="0018279C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6AE0E" w14:textId="77777777" w:rsidR="0018279C" w:rsidRPr="00D33ED9" w:rsidRDefault="0018279C" w:rsidP="00CB5FC1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4D90317" w14:textId="6830C1B8" w:rsidR="0018279C" w:rsidRPr="00D33ED9" w:rsidRDefault="0018279C" w:rsidP="00CB5FC1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联系邮箱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6D6C6C23" w14:textId="77777777" w:rsidR="0018279C" w:rsidRPr="00D33ED9" w:rsidRDefault="0018279C" w:rsidP="00CB5FC1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E76ABD" w:rsidRPr="00D33ED9" w14:paraId="34D92BA2" w14:textId="77777777" w:rsidTr="0046515D">
        <w:trPr>
          <w:trHeight w:val="8872"/>
          <w:jc w:val="center"/>
        </w:trPr>
        <w:tc>
          <w:tcPr>
            <w:tcW w:w="1226" w:type="dxa"/>
            <w:shd w:val="clear" w:color="auto" w:fill="auto"/>
            <w:vAlign w:val="center"/>
          </w:tcPr>
          <w:p w14:paraId="2C636344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复</w:t>
            </w:r>
          </w:p>
          <w:p w14:paraId="7BE3EA76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核</w:t>
            </w:r>
          </w:p>
          <w:p w14:paraId="71A6AAFF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理</w:t>
            </w:r>
          </w:p>
          <w:p w14:paraId="21FAFBD7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>由</w:t>
            </w:r>
          </w:p>
        </w:tc>
        <w:tc>
          <w:tcPr>
            <w:tcW w:w="8241" w:type="dxa"/>
            <w:gridSpan w:val="5"/>
            <w:shd w:val="clear" w:color="auto" w:fill="auto"/>
            <w:vAlign w:val="center"/>
          </w:tcPr>
          <w:p w14:paraId="349C1CAE" w14:textId="58CDCFAE" w:rsidR="00E76ABD" w:rsidRPr="00D33ED9" w:rsidRDefault="00E76ABD" w:rsidP="00B67ADD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color w:val="FF0000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（请写明复核理由</w:t>
            </w:r>
            <w:r w:rsidR="00062412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，括号</w:t>
            </w:r>
            <w:r w:rsidR="00332F83" w:rsidRPr="00D33ED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内容可以删除</w:t>
            </w:r>
            <w:r w:rsidRPr="00D33ED9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）</w:t>
            </w:r>
          </w:p>
          <w:p w14:paraId="6405142E" w14:textId="77777777" w:rsidR="00332F83" w:rsidRDefault="00332F83" w:rsidP="00B67ADD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4E501B78" w14:textId="77777777" w:rsidR="00062412" w:rsidRDefault="00062412" w:rsidP="00B67ADD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08653B1" w14:textId="77777777" w:rsidR="00062412" w:rsidRDefault="00062412" w:rsidP="00B67ADD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316397A" w14:textId="77777777" w:rsidR="00062412" w:rsidRPr="00062412" w:rsidRDefault="00062412" w:rsidP="00B67ADD">
            <w:pPr>
              <w:widowControl/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6DB4E55" w14:textId="6CEE981F" w:rsidR="00E76ABD" w:rsidRDefault="00E76ABD" w:rsidP="00B67AD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184EC5DD" w14:textId="77777777" w:rsidR="0018279C" w:rsidRPr="00D33ED9" w:rsidRDefault="0018279C" w:rsidP="00B67AD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658B51F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429407A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2D9B5679" w14:textId="77777777" w:rsidR="00E76ABD" w:rsidRPr="00D33ED9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32FB5D1F" w14:textId="77777777" w:rsidR="000A3288" w:rsidRPr="00D33ED9" w:rsidRDefault="000A3288" w:rsidP="00B67AD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70304EC4" w14:textId="4FC6E6D7" w:rsidR="00E76ABD" w:rsidRPr="009C3E00" w:rsidRDefault="00E76ABD" w:rsidP="00B67ADD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33ED9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  <w:r w:rsidR="00C71F01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C71F0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D33ED9">
              <w:rPr>
                <w:rFonts w:ascii="仿宋" w:eastAsia="仿宋" w:hAnsi="仿宋" w:hint="eastAsia"/>
                <w:sz w:val="32"/>
                <w:szCs w:val="32"/>
              </w:rPr>
              <w:t xml:space="preserve">     （所在学</w:t>
            </w:r>
            <w:r w:rsidRPr="009C3E00">
              <w:rPr>
                <w:rFonts w:ascii="仿宋" w:eastAsia="仿宋" w:hAnsi="仿宋" w:hint="eastAsia"/>
                <w:sz w:val="32"/>
                <w:szCs w:val="32"/>
              </w:rPr>
              <w:t>校</w:t>
            </w:r>
            <w:r w:rsidR="00290E12">
              <w:rPr>
                <w:rFonts w:ascii="仿宋" w:eastAsia="仿宋" w:hAnsi="仿宋" w:hint="eastAsia"/>
                <w:sz w:val="32"/>
                <w:szCs w:val="32"/>
              </w:rPr>
              <w:t>或单位</w:t>
            </w:r>
            <w:r w:rsidRPr="009C3E00">
              <w:rPr>
                <w:rFonts w:ascii="仿宋" w:eastAsia="仿宋" w:hAnsi="仿宋" w:hint="eastAsia"/>
                <w:sz w:val="32"/>
                <w:szCs w:val="32"/>
              </w:rPr>
              <w:t>盖章）</w:t>
            </w:r>
          </w:p>
          <w:p w14:paraId="2D3FB7AE" w14:textId="7C9AE13C" w:rsidR="00E76ABD" w:rsidRPr="0046515D" w:rsidRDefault="00E76ABD" w:rsidP="000A3288">
            <w:pPr>
              <w:spacing w:line="360" w:lineRule="auto"/>
              <w:jc w:val="center"/>
              <w:rPr>
                <w:rFonts w:ascii="仿宋" w:eastAsia="仿宋" w:hAnsi="仿宋" w:hint="eastAsia"/>
                <w:color w:val="FF0000"/>
                <w:sz w:val="32"/>
                <w:szCs w:val="32"/>
              </w:rPr>
            </w:pPr>
            <w:r w:rsidRPr="009C3E00">
              <w:rPr>
                <w:rFonts w:ascii="仿宋" w:eastAsia="仿宋" w:hAnsi="仿宋"/>
                <w:sz w:val="32"/>
                <w:szCs w:val="32"/>
              </w:rPr>
              <w:t xml:space="preserve">      </w:t>
            </w:r>
            <w:r w:rsidR="00C71F01" w:rsidRPr="009C3E00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9C3E00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  <w:r w:rsidRPr="009C3E00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9C3E00">
              <w:rPr>
                <w:rFonts w:ascii="仿宋" w:eastAsia="仿宋" w:hAnsi="仿宋"/>
                <w:sz w:val="32"/>
                <w:szCs w:val="32"/>
              </w:rPr>
              <w:t>2</w:t>
            </w:r>
            <w:r w:rsidR="0046515D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9C3E00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CB5FC1" w:rsidRPr="009C3E00">
              <w:rPr>
                <w:rFonts w:ascii="仿宋" w:eastAsia="仿宋" w:hAnsi="仿宋"/>
                <w:sz w:val="32"/>
                <w:szCs w:val="32"/>
              </w:rPr>
              <w:t>3</w:t>
            </w:r>
            <w:r w:rsidRPr="0046515D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月</w:t>
            </w:r>
            <w:r w:rsidR="0046515D" w:rsidRPr="0046515D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*</w:t>
            </w:r>
            <w:r w:rsidRPr="0046515D">
              <w:rPr>
                <w:rFonts w:ascii="仿宋" w:eastAsia="仿宋" w:hAnsi="仿宋" w:hint="eastAsia"/>
                <w:color w:val="FF0000"/>
                <w:sz w:val="32"/>
                <w:szCs w:val="32"/>
              </w:rPr>
              <w:t>日</w:t>
            </w:r>
          </w:p>
          <w:p w14:paraId="57A841BB" w14:textId="77777777" w:rsidR="0018279C" w:rsidRDefault="0018279C" w:rsidP="000A3288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084AB39C" w14:textId="00765BB1" w:rsidR="0018279C" w:rsidRPr="00D33ED9" w:rsidRDefault="0018279C" w:rsidP="000A3288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A6BB607" w14:textId="77777777" w:rsidR="00F9150F" w:rsidRPr="007E09F0" w:rsidRDefault="00F9150F" w:rsidP="00E76ABD">
      <w:pPr>
        <w:spacing w:line="360" w:lineRule="auto"/>
        <w:rPr>
          <w:rFonts w:ascii="仿宋" w:eastAsia="仿宋" w:hAnsi="仿宋" w:hint="eastAsia"/>
          <w:color w:val="FF0000"/>
          <w:sz w:val="32"/>
          <w:szCs w:val="32"/>
        </w:rPr>
      </w:pPr>
    </w:p>
    <w:sectPr w:rsidR="00F9150F" w:rsidRPr="007E09F0" w:rsidSect="003C6F46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BEE2C" w14:textId="77777777" w:rsidR="00C74B8B" w:rsidRDefault="00C74B8B" w:rsidP="00291F25">
      <w:r>
        <w:separator/>
      </w:r>
    </w:p>
  </w:endnote>
  <w:endnote w:type="continuationSeparator" w:id="0">
    <w:p w14:paraId="68CA48C1" w14:textId="77777777" w:rsidR="00C74B8B" w:rsidRDefault="00C74B8B" w:rsidP="0029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699D" w14:textId="77777777" w:rsidR="00C74B8B" w:rsidRDefault="00C74B8B" w:rsidP="00291F25">
      <w:r>
        <w:separator/>
      </w:r>
    </w:p>
  </w:footnote>
  <w:footnote w:type="continuationSeparator" w:id="0">
    <w:p w14:paraId="7E10D229" w14:textId="77777777" w:rsidR="00C74B8B" w:rsidRDefault="00C74B8B" w:rsidP="00291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F3F"/>
    <w:rsid w:val="00027446"/>
    <w:rsid w:val="00062412"/>
    <w:rsid w:val="000742C9"/>
    <w:rsid w:val="00083A7E"/>
    <w:rsid w:val="000906EA"/>
    <w:rsid w:val="00095087"/>
    <w:rsid w:val="000A3288"/>
    <w:rsid w:val="00101F7E"/>
    <w:rsid w:val="00106448"/>
    <w:rsid w:val="00117721"/>
    <w:rsid w:val="00160F21"/>
    <w:rsid w:val="0018279C"/>
    <w:rsid w:val="001C565F"/>
    <w:rsid w:val="00240ADD"/>
    <w:rsid w:val="00280C0D"/>
    <w:rsid w:val="00290E12"/>
    <w:rsid w:val="00291F25"/>
    <w:rsid w:val="002E19CD"/>
    <w:rsid w:val="002F22F4"/>
    <w:rsid w:val="003052F5"/>
    <w:rsid w:val="00332F83"/>
    <w:rsid w:val="00370588"/>
    <w:rsid w:val="00393518"/>
    <w:rsid w:val="003C6F46"/>
    <w:rsid w:val="00403C83"/>
    <w:rsid w:val="004144E3"/>
    <w:rsid w:val="00455EB0"/>
    <w:rsid w:val="0046515D"/>
    <w:rsid w:val="004C7DAE"/>
    <w:rsid w:val="004E3807"/>
    <w:rsid w:val="004F6E73"/>
    <w:rsid w:val="00500852"/>
    <w:rsid w:val="0050225A"/>
    <w:rsid w:val="0054039F"/>
    <w:rsid w:val="00574D56"/>
    <w:rsid w:val="005A7488"/>
    <w:rsid w:val="005C243F"/>
    <w:rsid w:val="006254B8"/>
    <w:rsid w:val="006D2939"/>
    <w:rsid w:val="006E3736"/>
    <w:rsid w:val="007073F1"/>
    <w:rsid w:val="0074602F"/>
    <w:rsid w:val="00752146"/>
    <w:rsid w:val="00760267"/>
    <w:rsid w:val="007A46CD"/>
    <w:rsid w:val="007E09F0"/>
    <w:rsid w:val="0081404B"/>
    <w:rsid w:val="00842E05"/>
    <w:rsid w:val="00895B16"/>
    <w:rsid w:val="008A6E5D"/>
    <w:rsid w:val="008B531C"/>
    <w:rsid w:val="009636E5"/>
    <w:rsid w:val="00970344"/>
    <w:rsid w:val="0099465B"/>
    <w:rsid w:val="009A0F3F"/>
    <w:rsid w:val="009C3E00"/>
    <w:rsid w:val="009C62FA"/>
    <w:rsid w:val="00A101B6"/>
    <w:rsid w:val="00A14174"/>
    <w:rsid w:val="00A440EF"/>
    <w:rsid w:val="00A44CA0"/>
    <w:rsid w:val="00A82D06"/>
    <w:rsid w:val="00A97F09"/>
    <w:rsid w:val="00AB77D5"/>
    <w:rsid w:val="00AC7718"/>
    <w:rsid w:val="00B071C2"/>
    <w:rsid w:val="00B17A3F"/>
    <w:rsid w:val="00B30335"/>
    <w:rsid w:val="00B67A90"/>
    <w:rsid w:val="00BE4B55"/>
    <w:rsid w:val="00C07F9C"/>
    <w:rsid w:val="00C37440"/>
    <w:rsid w:val="00C65ECE"/>
    <w:rsid w:val="00C71F01"/>
    <w:rsid w:val="00C74B8B"/>
    <w:rsid w:val="00CA1900"/>
    <w:rsid w:val="00CB5FC1"/>
    <w:rsid w:val="00CC49E4"/>
    <w:rsid w:val="00CF2C92"/>
    <w:rsid w:val="00CF7E16"/>
    <w:rsid w:val="00D24B8E"/>
    <w:rsid w:val="00D250DA"/>
    <w:rsid w:val="00D33ED9"/>
    <w:rsid w:val="00D57626"/>
    <w:rsid w:val="00DA5410"/>
    <w:rsid w:val="00DD3F6F"/>
    <w:rsid w:val="00DD506E"/>
    <w:rsid w:val="00E358DB"/>
    <w:rsid w:val="00E76ABD"/>
    <w:rsid w:val="00E937D3"/>
    <w:rsid w:val="00EA2858"/>
    <w:rsid w:val="00F066B0"/>
    <w:rsid w:val="00F712DC"/>
    <w:rsid w:val="00F9150F"/>
    <w:rsid w:val="00FC1985"/>
    <w:rsid w:val="00FF188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F7EAE"/>
  <w15:docId w15:val="{9832FFD5-992B-4170-A38E-5FFF489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9E4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4">
    <w:name w:val="heading 4"/>
    <w:basedOn w:val="a"/>
    <w:link w:val="40"/>
    <w:uiPriority w:val="9"/>
    <w:qFormat/>
    <w:rsid w:val="00DD506E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49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C49E4"/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C49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38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06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D506E"/>
    <w:rPr>
      <w:rFonts w:ascii="Calibri" w:eastAsia="宋体" w:hAnsi="Calibri" w:cs="Calibri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DD506E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1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91F25"/>
    <w:rPr>
      <w:rFonts w:ascii="Calibri" w:eastAsia="宋体" w:hAnsi="Calibri" w:cs="Calibr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91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91F2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626">
      <w:bodyDiv w:val="1"/>
      <w:marLeft w:val="1200"/>
      <w:marRight w:val="1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生办</dc:creator>
  <cp:keywords/>
  <dc:description/>
  <cp:lastModifiedBy>孙兴华</cp:lastModifiedBy>
  <cp:revision>75</cp:revision>
  <dcterms:created xsi:type="dcterms:W3CDTF">2020-05-07T01:58:00Z</dcterms:created>
  <dcterms:modified xsi:type="dcterms:W3CDTF">2025-03-03T03:29:00Z</dcterms:modified>
</cp:coreProperties>
</file>